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3C" w:rsidRPr="00A648B4" w:rsidRDefault="00690B3C" w:rsidP="00D315F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48B4">
        <w:rPr>
          <w:rFonts w:ascii="Times New Roman" w:hAnsi="Times New Roman" w:cs="Times New Roman"/>
          <w:color w:val="000000"/>
          <w:sz w:val="24"/>
          <w:szCs w:val="24"/>
        </w:rPr>
        <w:t>МУНИ</w:t>
      </w:r>
      <w:r w:rsidR="00262304" w:rsidRPr="00A648B4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A648B4">
        <w:rPr>
          <w:rFonts w:ascii="Times New Roman" w:hAnsi="Times New Roman" w:cs="Times New Roman"/>
          <w:color w:val="000000"/>
          <w:sz w:val="24"/>
          <w:szCs w:val="24"/>
        </w:rPr>
        <w:t xml:space="preserve">ПАЛЬНОЕ </w:t>
      </w:r>
      <w:r w:rsidR="00262304" w:rsidRPr="00A648B4">
        <w:rPr>
          <w:rFonts w:ascii="Times New Roman" w:hAnsi="Times New Roman" w:cs="Times New Roman"/>
          <w:color w:val="000000"/>
          <w:sz w:val="24"/>
          <w:szCs w:val="24"/>
        </w:rPr>
        <w:t>КАЗЕН</w:t>
      </w:r>
      <w:r w:rsidRPr="00A648B4">
        <w:rPr>
          <w:rFonts w:ascii="Times New Roman" w:hAnsi="Times New Roman" w:cs="Times New Roman"/>
          <w:color w:val="000000"/>
          <w:sz w:val="24"/>
          <w:szCs w:val="24"/>
        </w:rPr>
        <w:t xml:space="preserve">НОЕ ДОШКОЛЬНОЕ ОБРАЗОВАТЕЛЬНОЕ УЧРЕЖДЕНИЕ «ДЕТСКИЙ САД № </w:t>
      </w:r>
      <w:r w:rsidR="00262304" w:rsidRPr="00A648B4">
        <w:rPr>
          <w:rFonts w:ascii="Times New Roman" w:hAnsi="Times New Roman" w:cs="Times New Roman"/>
          <w:color w:val="000000"/>
          <w:sz w:val="24"/>
          <w:szCs w:val="24"/>
        </w:rPr>
        <w:t>5 ОБЩЕРАЗВИВАЮЩЕГО ВИДА</w:t>
      </w:r>
      <w:r w:rsidRPr="00A648B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90B3C" w:rsidRPr="00A648B4" w:rsidRDefault="00690B3C" w:rsidP="00690B3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48B4">
        <w:rPr>
          <w:rFonts w:ascii="Times New Roman" w:hAnsi="Times New Roman" w:cs="Times New Roman"/>
          <w:color w:val="000000"/>
          <w:sz w:val="24"/>
          <w:szCs w:val="24"/>
        </w:rPr>
        <w:t>С. ЧУГУЕВКА ЧУГУЕВСКОГО РАЙОНА ПРИМОРСКОГО КРАЯ</w:t>
      </w:r>
    </w:p>
    <w:p w:rsidR="00690B3C" w:rsidRPr="00A648B4" w:rsidRDefault="00690B3C" w:rsidP="00690B3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648B4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proofErr w:type="gramStart"/>
      <w:r w:rsidRPr="00A648B4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262304" w:rsidRPr="00A648B4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A648B4">
        <w:rPr>
          <w:rFonts w:ascii="Times New Roman" w:hAnsi="Times New Roman" w:cs="Times New Roman"/>
          <w:sz w:val="24"/>
          <w:szCs w:val="24"/>
          <w:u w:val="single"/>
        </w:rPr>
        <w:t xml:space="preserve">ДОУ  </w:t>
      </w:r>
      <w:r w:rsidR="00262304" w:rsidRPr="00A648B4">
        <w:rPr>
          <w:rFonts w:ascii="Times New Roman" w:hAnsi="Times New Roman" w:cs="Times New Roman"/>
          <w:sz w:val="24"/>
          <w:szCs w:val="24"/>
          <w:u w:val="single"/>
        </w:rPr>
        <w:t>ДС</w:t>
      </w:r>
      <w:proofErr w:type="gramEnd"/>
      <w:r w:rsidR="00262304" w:rsidRPr="00A648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48B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262304" w:rsidRPr="00A648B4">
        <w:rPr>
          <w:rFonts w:ascii="Times New Roman" w:hAnsi="Times New Roman" w:cs="Times New Roman"/>
          <w:sz w:val="24"/>
          <w:szCs w:val="24"/>
          <w:u w:val="single"/>
        </w:rPr>
        <w:t>5 ОВ</w:t>
      </w:r>
      <w:r w:rsidRPr="00A648B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с. Чугуевка)</w:t>
      </w:r>
    </w:p>
    <w:p w:rsidR="00690B3C" w:rsidRDefault="00690B3C" w:rsidP="00690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3C" w:rsidRDefault="00690B3C" w:rsidP="00690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3C" w:rsidRDefault="00690B3C" w:rsidP="00690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3C" w:rsidRDefault="00690B3C" w:rsidP="00D31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B3C" w:rsidRDefault="00690B3C" w:rsidP="00690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B3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26230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90B3C">
        <w:rPr>
          <w:rFonts w:ascii="Times New Roman" w:hAnsi="Times New Roman" w:cs="Times New Roman"/>
          <w:b/>
          <w:sz w:val="28"/>
          <w:szCs w:val="28"/>
        </w:rPr>
        <w:t xml:space="preserve">численности детей по возрастным группам </w:t>
      </w:r>
    </w:p>
    <w:p w:rsidR="00E828EE" w:rsidRDefault="00690B3C" w:rsidP="00690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B3C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690B3C" w:rsidRDefault="00690B3C" w:rsidP="00D31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481"/>
        <w:gridCol w:w="1071"/>
        <w:gridCol w:w="1719"/>
        <w:gridCol w:w="1513"/>
        <w:gridCol w:w="1226"/>
      </w:tblGrid>
      <w:tr w:rsidR="00D315FB" w:rsidRPr="00690B3C" w:rsidTr="00262304">
        <w:tc>
          <w:tcPr>
            <w:tcW w:w="561" w:type="dxa"/>
          </w:tcPr>
          <w:p w:rsidR="00D315FB" w:rsidRPr="00690B3C" w:rsidRDefault="00D315FB" w:rsidP="0069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81" w:type="dxa"/>
          </w:tcPr>
          <w:p w:rsidR="00D315FB" w:rsidRPr="00690B3C" w:rsidRDefault="00D315FB" w:rsidP="0069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3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возрастной группы</w:t>
            </w:r>
          </w:p>
        </w:tc>
        <w:tc>
          <w:tcPr>
            <w:tcW w:w="1071" w:type="dxa"/>
          </w:tcPr>
          <w:p w:rsidR="00D315FB" w:rsidRPr="00690B3C" w:rsidRDefault="00D315FB" w:rsidP="00D31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1719" w:type="dxa"/>
          </w:tcPr>
          <w:p w:rsidR="00D315FB" w:rsidRPr="00690B3C" w:rsidRDefault="00D315FB" w:rsidP="0069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3C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(всего), чел</w:t>
            </w:r>
          </w:p>
        </w:tc>
        <w:tc>
          <w:tcPr>
            <w:tcW w:w="1513" w:type="dxa"/>
          </w:tcPr>
          <w:p w:rsidR="00D315FB" w:rsidRPr="00690B3C" w:rsidRDefault="00D315FB" w:rsidP="0069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Допустимое кол-во детей</w:t>
            </w:r>
          </w:p>
        </w:tc>
        <w:tc>
          <w:tcPr>
            <w:tcW w:w="1226" w:type="dxa"/>
          </w:tcPr>
          <w:p w:rsidR="00D315FB" w:rsidRPr="00690B3C" w:rsidRDefault="00D315FB" w:rsidP="0069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3C">
              <w:rPr>
                <w:rFonts w:ascii="Times New Roman" w:hAnsi="Times New Roman" w:cs="Times New Roman"/>
                <w:b/>
                <w:sz w:val="24"/>
                <w:szCs w:val="24"/>
              </w:rPr>
              <w:t>кв. метры</w:t>
            </w:r>
          </w:p>
        </w:tc>
      </w:tr>
      <w:tr w:rsidR="00D315FB" w:rsidRPr="00690B3C" w:rsidTr="00262304">
        <w:tc>
          <w:tcPr>
            <w:tcW w:w="561" w:type="dxa"/>
          </w:tcPr>
          <w:p w:rsidR="00D315FB" w:rsidRPr="00690B3C" w:rsidRDefault="00D315FB" w:rsidP="0069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D315FB" w:rsidRPr="00690B3C" w:rsidRDefault="00D315FB" w:rsidP="002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оздоровительной направленности  «</w:t>
            </w:r>
            <w:r w:rsidR="00262304">
              <w:rPr>
                <w:rFonts w:ascii="Times New Roman" w:hAnsi="Times New Roman" w:cs="Times New Roman"/>
                <w:sz w:val="24"/>
                <w:szCs w:val="24"/>
              </w:rPr>
              <w:t>Пчёлки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1" w:type="dxa"/>
          </w:tcPr>
          <w:p w:rsidR="00D315FB" w:rsidRPr="00690B3C" w:rsidRDefault="00D315FB" w:rsidP="00D3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8B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719" w:type="dxa"/>
          </w:tcPr>
          <w:p w:rsidR="00D315FB" w:rsidRPr="00690B3C" w:rsidRDefault="00D315FB" w:rsidP="0026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D315FB" w:rsidRPr="00690B3C" w:rsidRDefault="00D315FB" w:rsidP="0026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D315FB" w:rsidRPr="00690B3C" w:rsidRDefault="00A648B4" w:rsidP="0069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  <w:r w:rsidR="00D3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5FB" w:rsidRPr="00690B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315FB" w:rsidRPr="00690B3C" w:rsidTr="00262304">
        <w:tc>
          <w:tcPr>
            <w:tcW w:w="561" w:type="dxa"/>
          </w:tcPr>
          <w:p w:rsidR="00D315FB" w:rsidRPr="00690B3C" w:rsidRDefault="00D315FB" w:rsidP="0069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dxa"/>
          </w:tcPr>
          <w:p w:rsidR="00D315FB" w:rsidRPr="00690B3C" w:rsidRDefault="00D315FB" w:rsidP="002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="00262304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направленности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2304">
              <w:rPr>
                <w:rFonts w:ascii="Times New Roman" w:hAnsi="Times New Roman" w:cs="Times New Roman"/>
                <w:sz w:val="24"/>
                <w:szCs w:val="24"/>
              </w:rPr>
              <w:t>Затейни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ки» </w:t>
            </w:r>
          </w:p>
        </w:tc>
        <w:tc>
          <w:tcPr>
            <w:tcW w:w="1071" w:type="dxa"/>
          </w:tcPr>
          <w:p w:rsidR="00D315FB" w:rsidRPr="00690B3C" w:rsidRDefault="00D315FB" w:rsidP="00D3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19" w:type="dxa"/>
          </w:tcPr>
          <w:p w:rsidR="00D315FB" w:rsidRPr="00690B3C" w:rsidRDefault="00262304" w:rsidP="0069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D315FB" w:rsidRPr="00690B3C" w:rsidRDefault="00D315FB" w:rsidP="0026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D315FB" w:rsidRPr="00690B3C" w:rsidRDefault="00D315FB" w:rsidP="00A6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4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4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5FB" w:rsidRPr="00690B3C" w:rsidTr="00262304">
        <w:tc>
          <w:tcPr>
            <w:tcW w:w="561" w:type="dxa"/>
          </w:tcPr>
          <w:p w:rsidR="00D315FB" w:rsidRPr="00690B3C" w:rsidRDefault="00D315FB" w:rsidP="0069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1" w:type="dxa"/>
          </w:tcPr>
          <w:p w:rsidR="00D315FB" w:rsidRPr="00690B3C" w:rsidRDefault="00D315FB" w:rsidP="002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="00262304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направленности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2304">
              <w:rPr>
                <w:rFonts w:ascii="Times New Roman" w:hAnsi="Times New Roman" w:cs="Times New Roman"/>
                <w:sz w:val="24"/>
                <w:szCs w:val="24"/>
              </w:rPr>
              <w:t>Светляч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071" w:type="dxa"/>
          </w:tcPr>
          <w:p w:rsidR="00D315FB" w:rsidRDefault="00D315FB" w:rsidP="00D3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D315FB" w:rsidRPr="00690B3C" w:rsidRDefault="00D315FB" w:rsidP="00D3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D315FB" w:rsidRPr="00690B3C" w:rsidRDefault="00D315FB" w:rsidP="0026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D315FB" w:rsidRPr="00690B3C" w:rsidRDefault="00262304" w:rsidP="0069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6" w:type="dxa"/>
          </w:tcPr>
          <w:p w:rsidR="00D315FB" w:rsidRPr="00D315FB" w:rsidRDefault="00A648B4" w:rsidP="0069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D315FB" w:rsidRPr="00690B3C" w:rsidTr="00262304">
        <w:tc>
          <w:tcPr>
            <w:tcW w:w="561" w:type="dxa"/>
          </w:tcPr>
          <w:p w:rsidR="00D315FB" w:rsidRPr="00690B3C" w:rsidRDefault="00262304" w:rsidP="0069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1" w:type="dxa"/>
          </w:tcPr>
          <w:p w:rsidR="00D315FB" w:rsidRPr="00690B3C" w:rsidRDefault="00262304" w:rsidP="002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</w:t>
            </w:r>
            <w:r w:rsidR="00D315FB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D31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1" w:type="dxa"/>
          </w:tcPr>
          <w:p w:rsidR="00D315FB" w:rsidRDefault="00D315FB" w:rsidP="00D3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B" w:rsidRPr="00690B3C" w:rsidRDefault="00262304" w:rsidP="00D3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5FB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719" w:type="dxa"/>
          </w:tcPr>
          <w:p w:rsidR="00D315FB" w:rsidRDefault="00D315FB" w:rsidP="0069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B" w:rsidRPr="00690B3C" w:rsidRDefault="00262304" w:rsidP="0069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3" w:type="dxa"/>
          </w:tcPr>
          <w:p w:rsidR="00D315FB" w:rsidRDefault="00D315FB" w:rsidP="0069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B" w:rsidRPr="00690B3C" w:rsidRDefault="00262304" w:rsidP="0069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6" w:type="dxa"/>
          </w:tcPr>
          <w:p w:rsidR="00D315FB" w:rsidRDefault="00D315FB" w:rsidP="0069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FB" w:rsidRPr="00690B3C" w:rsidRDefault="00A648B4" w:rsidP="0069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</w:tr>
    </w:tbl>
    <w:p w:rsidR="00690B3C" w:rsidRPr="00690B3C" w:rsidRDefault="00690B3C" w:rsidP="00690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8EE" w:rsidRDefault="00E828EE">
      <w:pPr>
        <w:rPr>
          <w:rFonts w:ascii="Tahoma" w:hAnsi="Tahoma" w:cs="Tahoma"/>
          <w:sz w:val="144"/>
          <w:szCs w:val="144"/>
        </w:rPr>
      </w:pPr>
    </w:p>
    <w:p w:rsidR="005C55FC" w:rsidRDefault="005C55FC">
      <w:pPr>
        <w:rPr>
          <w:rFonts w:ascii="Tahoma" w:hAnsi="Tahoma" w:cs="Tahoma"/>
          <w:sz w:val="144"/>
          <w:szCs w:val="144"/>
        </w:rPr>
      </w:pPr>
    </w:p>
    <w:p w:rsidR="005C55FC" w:rsidRDefault="005C55FC">
      <w:pPr>
        <w:rPr>
          <w:rFonts w:ascii="Tahoma" w:hAnsi="Tahoma" w:cs="Tahoma"/>
          <w:sz w:val="144"/>
          <w:szCs w:val="144"/>
        </w:rPr>
      </w:pPr>
    </w:p>
    <w:sectPr w:rsidR="005C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F2"/>
    <w:rsid w:val="00262304"/>
    <w:rsid w:val="005A565A"/>
    <w:rsid w:val="005C55FC"/>
    <w:rsid w:val="00690B3C"/>
    <w:rsid w:val="00A648B4"/>
    <w:rsid w:val="00D315FB"/>
    <w:rsid w:val="00DE1BF5"/>
    <w:rsid w:val="00DF3281"/>
    <w:rsid w:val="00E5341B"/>
    <w:rsid w:val="00E828EE"/>
    <w:rsid w:val="00F4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4B68B"/>
  <w15:docId w15:val="{EEF29FC2-3E72-4F45-B43F-01F3F9F2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</dc:creator>
  <cp:keywords/>
  <dc:description/>
  <cp:lastModifiedBy>Плотникова Л.Л.</cp:lastModifiedBy>
  <cp:revision>10</cp:revision>
  <cp:lastPrinted>2024-12-02T01:05:00Z</cp:lastPrinted>
  <dcterms:created xsi:type="dcterms:W3CDTF">2024-12-02T01:03:00Z</dcterms:created>
  <dcterms:modified xsi:type="dcterms:W3CDTF">2024-12-03T02:54:00Z</dcterms:modified>
</cp:coreProperties>
</file>